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 xml:space="preserve">од с 1 января </w:t>
      </w:r>
      <w:r w:rsidR="0042341E">
        <w:rPr>
          <w:b/>
          <w:bCs/>
        </w:rPr>
        <w:t>по 31 декабря 201</w:t>
      </w:r>
      <w:r w:rsidR="00CC4C2C" w:rsidRPr="00CC4C2C">
        <w:rPr>
          <w:b/>
          <w:bCs/>
        </w:rPr>
        <w:t>7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D4129C" w:rsidP="00D4129C">
            <w:pPr>
              <w:autoSpaceDE w:val="0"/>
              <w:autoSpaceDN w:val="0"/>
              <w:adjustRightInd w:val="0"/>
              <w:jc w:val="center"/>
            </w:pPr>
            <w:r>
              <w:t xml:space="preserve"> Г</w:t>
            </w:r>
            <w:r w:rsidR="00576466" w:rsidRPr="00295294">
              <w:t xml:space="preserve">одовой доход за отчетный год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634837</w:t>
            </w:r>
            <w:r w:rsidR="00460473"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873961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873961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42341E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739347</w:t>
            </w:r>
            <w:r w:rsidR="00873961">
              <w:t>,</w:t>
            </w:r>
            <w:r>
              <w:rPr>
                <w:lang w:val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BC1B47">
              <w:t xml:space="preserve"> «Жигули»</w:t>
            </w:r>
          </w:p>
          <w:p w:rsidR="00EB398B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C4C2C" w:rsidRPr="00295294" w:rsidTr="00873961">
        <w:trPr>
          <w:trHeight w:val="4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C4C2C">
              <w:t>381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CC4C2C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0D75D9" w:rsidP="000D75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C2C" w:rsidRPr="00295294" w:rsidTr="00E610FE">
        <w:trPr>
          <w:trHeight w:val="1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CC4C2C">
            <w:pPr>
              <w:autoSpaceDE w:val="0"/>
              <w:autoSpaceDN w:val="0"/>
              <w:adjustRightInd w:val="0"/>
              <w:jc w:val="center"/>
            </w:pPr>
            <w:r>
              <w:t>нежилое 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Default="00CC4C2C" w:rsidP="000D75D9">
            <w:pPr>
              <w:autoSpaceDE w:val="0"/>
              <w:autoSpaceDN w:val="0"/>
              <w:adjustRightInd w:val="0"/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95294">
        <w:t>указывается</w:t>
      </w:r>
      <w:proofErr w:type="gramEnd"/>
      <w:r w:rsidR="00D4129C">
        <w:t xml:space="preserve"> в том числе</w:t>
      </w:r>
      <w:r w:rsidRPr="00295294">
        <w:t xml:space="preserve">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295294">
        <w:lastRenderedPageBreak/>
        <w:t>&lt;**&gt; - информация об источниках получения ср</w:t>
      </w:r>
      <w:r w:rsidR="00D4129C">
        <w:t>едств, за счет которых совершены сделки (совершена сделка)</w:t>
      </w:r>
      <w:r w:rsidRPr="00295294"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</w:t>
      </w:r>
      <w:r w:rsidR="00D4129C">
        <w:t xml:space="preserve"> общая </w:t>
      </w:r>
      <w:r w:rsidRPr="00295294">
        <w:t>сумма</w:t>
      </w:r>
      <w:r w:rsidR="00D4129C">
        <w:t xml:space="preserve"> таких  сделок</w:t>
      </w:r>
      <w:r w:rsidRPr="00295294">
        <w:t xml:space="preserve"> превышает общий доход данного лица и его супруги (супруга) за три посл</w:t>
      </w:r>
      <w:r w:rsidR="00D4129C">
        <w:t xml:space="preserve">едних года, предшествующих </w:t>
      </w:r>
      <w:r w:rsidRPr="00295294">
        <w:t xml:space="preserve"> отчетном</w:t>
      </w:r>
      <w:r w:rsidR="00D4129C">
        <w:t>у периоду</w:t>
      </w:r>
      <w:r w:rsidRPr="00295294">
        <w:t>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RP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15DCA"/>
    <w:rsid w:val="00237221"/>
    <w:rsid w:val="00295294"/>
    <w:rsid w:val="002B0E52"/>
    <w:rsid w:val="00377DB0"/>
    <w:rsid w:val="003A49F8"/>
    <w:rsid w:val="003E23F8"/>
    <w:rsid w:val="00410703"/>
    <w:rsid w:val="0042341E"/>
    <w:rsid w:val="00430C39"/>
    <w:rsid w:val="004326E3"/>
    <w:rsid w:val="00460473"/>
    <w:rsid w:val="00470819"/>
    <w:rsid w:val="004A73E4"/>
    <w:rsid w:val="00576466"/>
    <w:rsid w:val="005851FF"/>
    <w:rsid w:val="005B55D7"/>
    <w:rsid w:val="00626953"/>
    <w:rsid w:val="006C34B8"/>
    <w:rsid w:val="00727B9E"/>
    <w:rsid w:val="00764452"/>
    <w:rsid w:val="0076673B"/>
    <w:rsid w:val="007858D6"/>
    <w:rsid w:val="00790EB9"/>
    <w:rsid w:val="00873961"/>
    <w:rsid w:val="00932BE9"/>
    <w:rsid w:val="009525B3"/>
    <w:rsid w:val="009D6DD0"/>
    <w:rsid w:val="00A517D3"/>
    <w:rsid w:val="00A83810"/>
    <w:rsid w:val="00AC655C"/>
    <w:rsid w:val="00B05561"/>
    <w:rsid w:val="00B3200B"/>
    <w:rsid w:val="00B34D4F"/>
    <w:rsid w:val="00B4026D"/>
    <w:rsid w:val="00BC1B47"/>
    <w:rsid w:val="00BF62AA"/>
    <w:rsid w:val="00C64FBA"/>
    <w:rsid w:val="00CA0F8B"/>
    <w:rsid w:val="00CC4C2C"/>
    <w:rsid w:val="00CF1951"/>
    <w:rsid w:val="00CF3B26"/>
    <w:rsid w:val="00D17602"/>
    <w:rsid w:val="00D4129C"/>
    <w:rsid w:val="00DE6D05"/>
    <w:rsid w:val="00E106B8"/>
    <w:rsid w:val="00E610FE"/>
    <w:rsid w:val="00EB398B"/>
    <w:rsid w:val="00ED1103"/>
    <w:rsid w:val="00EE301B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6D3-3EFA-47CE-B343-19748E5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2018-05-04T10:20:00Z</dcterms:created>
  <dcterms:modified xsi:type="dcterms:W3CDTF">2018-05-04T10:23:00Z</dcterms:modified>
</cp:coreProperties>
</file>